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牟平区人力资源和社会保障局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关于本区监管劳务派遣单位经营情况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核验监督结果的公示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根据《劳务派遣行政许可实施办法》（人力资源社会保障部令第19号）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第二十二、二十三条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规定，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牟平区人力资源和社会保障局对区级监管的劳务派遣单位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年度劳务派遣经营情况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进行了核验，现将核验合格的第二批劳务派遣单位名单进行公示。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联系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电话：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0535-4339579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64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联系地址：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牟平区政务服务中心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5楼513室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64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640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附件：劳务派遣单位名单.xls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烟台市牟平区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2024年6月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0NmQ4YmM5YjBlOTljYTZmZmI1MDk1NTYwMTUwOWIifQ=="/>
  </w:docVars>
  <w:rsids>
    <w:rsidRoot w:val="00FC42E2"/>
    <w:rsid w:val="000F0513"/>
    <w:rsid w:val="002A1EDF"/>
    <w:rsid w:val="005A6EFE"/>
    <w:rsid w:val="0062156C"/>
    <w:rsid w:val="00670979"/>
    <w:rsid w:val="006B28C7"/>
    <w:rsid w:val="00714CDD"/>
    <w:rsid w:val="00770879"/>
    <w:rsid w:val="00872E15"/>
    <w:rsid w:val="00994EEE"/>
    <w:rsid w:val="009C7149"/>
    <w:rsid w:val="00AA6E99"/>
    <w:rsid w:val="00C41228"/>
    <w:rsid w:val="00DA414B"/>
    <w:rsid w:val="00EA347F"/>
    <w:rsid w:val="00FC42E2"/>
    <w:rsid w:val="03445A09"/>
    <w:rsid w:val="043F7409"/>
    <w:rsid w:val="06051FF8"/>
    <w:rsid w:val="08CB5D41"/>
    <w:rsid w:val="09781747"/>
    <w:rsid w:val="09F1707D"/>
    <w:rsid w:val="0A1E2986"/>
    <w:rsid w:val="0A5A002E"/>
    <w:rsid w:val="0DAD5625"/>
    <w:rsid w:val="0FE16FFE"/>
    <w:rsid w:val="12714236"/>
    <w:rsid w:val="1384260C"/>
    <w:rsid w:val="15910B7E"/>
    <w:rsid w:val="16F400E4"/>
    <w:rsid w:val="18AD5134"/>
    <w:rsid w:val="1D306632"/>
    <w:rsid w:val="1F024D8A"/>
    <w:rsid w:val="22D456A2"/>
    <w:rsid w:val="25340122"/>
    <w:rsid w:val="2A474831"/>
    <w:rsid w:val="2C7A5628"/>
    <w:rsid w:val="2F4229C5"/>
    <w:rsid w:val="34823063"/>
    <w:rsid w:val="34D05108"/>
    <w:rsid w:val="35BF457E"/>
    <w:rsid w:val="37C30C14"/>
    <w:rsid w:val="39C34CDF"/>
    <w:rsid w:val="3AF60B54"/>
    <w:rsid w:val="3FAD4B2B"/>
    <w:rsid w:val="43981FF0"/>
    <w:rsid w:val="46BE5E73"/>
    <w:rsid w:val="47933E16"/>
    <w:rsid w:val="48C62A5E"/>
    <w:rsid w:val="48E742F2"/>
    <w:rsid w:val="4A4545F7"/>
    <w:rsid w:val="4B81576F"/>
    <w:rsid w:val="4F754C21"/>
    <w:rsid w:val="4FCD72A1"/>
    <w:rsid w:val="52D6450F"/>
    <w:rsid w:val="54C01CCA"/>
    <w:rsid w:val="553C395C"/>
    <w:rsid w:val="5B232049"/>
    <w:rsid w:val="607239D3"/>
    <w:rsid w:val="62CE653B"/>
    <w:rsid w:val="63035132"/>
    <w:rsid w:val="66F7029A"/>
    <w:rsid w:val="6BBC12D5"/>
    <w:rsid w:val="6D0F205B"/>
    <w:rsid w:val="6D78002D"/>
    <w:rsid w:val="6FFB473D"/>
    <w:rsid w:val="739623EE"/>
    <w:rsid w:val="73B7743C"/>
    <w:rsid w:val="73C1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226</Characters>
  <Lines>1</Lines>
  <Paragraphs>1</Paragraphs>
  <TotalTime>0</TotalTime>
  <ScaleCrop>false</ScaleCrop>
  <LinksUpToDate>false</LinksUpToDate>
  <CharactersWithSpaces>247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2022-06-20T07:05:00Z</dcterms:created>
  <dc:creator>Administrator</dc:creator>
  <cp:lastModifiedBy>一帆风顺</cp:lastModifiedBy>
  <cp:lastPrinted>2022-06-27T06:52:00Z</cp:lastPrinted>
  <dcterms:modified xsi:type="dcterms:W3CDTF">2024-06-18T02:29:57Z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5DE8BADD81A448488C93D2BB7B002A12</vt:lpwstr>
  </property>
</Properties>
</file>